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724E8B" w:rsidTr="00D673D8">
        <w:tc>
          <w:tcPr>
            <w:tcW w:w="10598" w:type="dxa"/>
            <w:shd w:val="clear" w:color="auto" w:fill="auto"/>
          </w:tcPr>
          <w:p w:rsidR="00724E8B" w:rsidRPr="004977E5" w:rsidRDefault="00724E8B" w:rsidP="00D673D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8" w:type="dxa"/>
            <w:shd w:val="clear" w:color="auto" w:fill="auto"/>
          </w:tcPr>
          <w:p w:rsidR="00724E8B" w:rsidRPr="002B2E02" w:rsidRDefault="00647F20" w:rsidP="00D673D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647F2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724E8B" w:rsidRPr="004977E5" w:rsidRDefault="00724E8B" w:rsidP="00CB76D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76D8">
              <w:rPr>
                <w:rFonts w:ascii="Times New Roman" w:hAnsi="Times New Roman" w:cs="Times New Roman"/>
                <w:sz w:val="28"/>
                <w:szCs w:val="28"/>
              </w:rPr>
              <w:t>05.02.2018 № 399р</w:t>
            </w:r>
          </w:p>
        </w:tc>
      </w:tr>
    </w:tbl>
    <w:p w:rsidR="00724E8B" w:rsidRDefault="00724E8B" w:rsidP="00724E8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24E8B" w:rsidRPr="0054388E" w:rsidRDefault="00724E8B" w:rsidP="00724E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F5F28" w:rsidRPr="00647F20" w:rsidRDefault="002F5F28" w:rsidP="002F5F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47F20">
        <w:rPr>
          <w:rFonts w:ascii="Times New Roman" w:hAnsi="Times New Roman" w:cs="Times New Roman"/>
          <w:sz w:val="24"/>
          <w:szCs w:val="24"/>
        </w:rPr>
        <w:t>ПЕРЕЧЕНЬ</w:t>
      </w:r>
    </w:p>
    <w:p w:rsidR="00647F20" w:rsidRPr="00647F20" w:rsidRDefault="00647F20" w:rsidP="00647F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F20">
        <w:rPr>
          <w:rFonts w:ascii="Times New Roman" w:hAnsi="Times New Roman" w:cs="Times New Roman"/>
          <w:sz w:val="24"/>
          <w:szCs w:val="24"/>
        </w:rPr>
        <w:t xml:space="preserve">объектов гражданской обороны, числящихся в казне муниципального образования "Город Архангельск" </w:t>
      </w:r>
    </w:p>
    <w:p w:rsidR="002F5F28" w:rsidRPr="00647F20" w:rsidRDefault="00647F20" w:rsidP="00647F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7F20">
        <w:rPr>
          <w:rFonts w:ascii="Times New Roman" w:hAnsi="Times New Roman" w:cs="Times New Roman"/>
          <w:sz w:val="24"/>
          <w:szCs w:val="24"/>
        </w:rPr>
        <w:t>и подлежащих капитальному ремонту на 2018 год и на плановый период 2019 и 2020 годов</w:t>
      </w:r>
    </w:p>
    <w:p w:rsidR="002F5F28" w:rsidRPr="00647F20" w:rsidRDefault="002F5F28" w:rsidP="002F5F28">
      <w:pPr>
        <w:jc w:val="center"/>
        <w:rPr>
          <w:b/>
          <w:color w:val="000000"/>
          <w:sz w:val="24"/>
          <w:szCs w:val="24"/>
        </w:rPr>
      </w:pPr>
    </w:p>
    <w:tbl>
      <w:tblPr>
        <w:tblW w:w="153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3"/>
        <w:gridCol w:w="2268"/>
        <w:gridCol w:w="1701"/>
        <w:gridCol w:w="1137"/>
        <w:gridCol w:w="1559"/>
        <w:gridCol w:w="1559"/>
        <w:gridCol w:w="1559"/>
      </w:tblGrid>
      <w:tr w:rsidR="002F5F28" w:rsidRPr="00647F20" w:rsidTr="00647F20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647F20">
            <w:pPr>
              <w:ind w:left="-80" w:right="33"/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br w:type="page"/>
            </w:r>
            <w:r w:rsidRPr="00647F20">
              <w:rPr>
                <w:color w:val="000000"/>
                <w:spacing w:val="-6"/>
                <w:sz w:val="21"/>
                <w:szCs w:val="21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647F20">
            <w:pPr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647F20">
            <w:pPr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Местонахождение (адрес)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Наименование видов работ</w:t>
            </w:r>
          </w:p>
          <w:p w:rsidR="002F5F28" w:rsidRPr="00647F20" w:rsidRDefault="002F5F28" w:rsidP="00D673D8">
            <w:pPr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D673D8">
            <w:pPr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Срок выполнения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F28" w:rsidRPr="00647F20" w:rsidRDefault="002F5F28" w:rsidP="00D673D8">
            <w:pPr>
              <w:jc w:val="center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Стоимость работ, тыс. рублей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Объем бюджетных ассигнований городского бюджета, тыс. рублей</w:t>
            </w:r>
          </w:p>
        </w:tc>
      </w:tr>
      <w:tr w:rsidR="002F5F28" w:rsidRPr="00647F20" w:rsidTr="00647F20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ind w:left="-80" w:right="33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2018 год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Плановый период</w:t>
            </w:r>
          </w:p>
        </w:tc>
      </w:tr>
      <w:tr w:rsidR="002F5F28" w:rsidRPr="00647F20" w:rsidTr="00647F20">
        <w:trPr>
          <w:trHeight w:val="6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ind w:left="-80" w:right="33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647F20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2020 год</w:t>
            </w:r>
          </w:p>
        </w:tc>
      </w:tr>
      <w:tr w:rsidR="002F5F28" w:rsidRPr="00647F20" w:rsidTr="00647F20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ind w:left="-80" w:right="33"/>
              <w:jc w:val="center"/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b/>
                <w:bCs/>
                <w:i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Защитное сооружение гражданской обороны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 xml:space="preserve">г. Архангельск, </w:t>
            </w:r>
          </w:p>
          <w:p w:rsidR="002F5F28" w:rsidRPr="00647F20" w:rsidRDefault="002F5F28" w:rsidP="00647F20">
            <w:pPr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пр. Ломоносова, д.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I - IV кварталы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F28" w:rsidRPr="00647F20" w:rsidRDefault="002F5F28" w:rsidP="00D673D8">
            <w:pPr>
              <w:jc w:val="center"/>
              <w:rPr>
                <w:b/>
                <w:i/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</w:tr>
      <w:tr w:rsidR="002F5F28" w:rsidRPr="00647F20" w:rsidTr="00647F20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ind w:left="-80" w:right="33"/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b/>
                <w:bCs/>
                <w:i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Защитное сооружение гражданской обороны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 xml:space="preserve">г. Архангельск, </w:t>
            </w:r>
          </w:p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наб. Северной Двины, д. 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rPr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I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-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IV кварталы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</w:tr>
      <w:tr w:rsidR="002F5F28" w:rsidRPr="00647F20" w:rsidTr="00647F20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ind w:left="-80" w:right="33"/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b/>
                <w:bCs/>
                <w:i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Защитное сооружение гражданской обороны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 xml:space="preserve">г. Архангельск, </w:t>
            </w:r>
          </w:p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наб. Северной Двины, д. 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rPr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I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-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IV кварталы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</w:tr>
      <w:tr w:rsidR="002F5F28" w:rsidRPr="00647F20" w:rsidTr="00647F20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ind w:left="-80" w:right="33"/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b/>
                <w:bCs/>
                <w:i/>
                <w:spacing w:val="-6"/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 xml:space="preserve">Защитное сооружение гражданской обороны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 xml:space="preserve">г. Архангельск, </w:t>
            </w:r>
          </w:p>
          <w:p w:rsidR="002F5F28" w:rsidRPr="00647F20" w:rsidRDefault="002F5F28" w:rsidP="00647F20">
            <w:pPr>
              <w:rPr>
                <w:sz w:val="21"/>
                <w:szCs w:val="21"/>
              </w:rPr>
            </w:pPr>
            <w:r w:rsidRPr="00647F20">
              <w:rPr>
                <w:sz w:val="21"/>
                <w:szCs w:val="21"/>
              </w:rPr>
              <w:t>пр. Троицкий, д. 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rPr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I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-</w:t>
            </w:r>
            <w:r w:rsidRPr="00647F20">
              <w:rPr>
                <w:color w:val="000000"/>
                <w:spacing w:val="-6"/>
                <w:sz w:val="21"/>
                <w:szCs w:val="21"/>
                <w:lang w:val="en-US"/>
              </w:rPr>
              <w:t xml:space="preserve"> </w:t>
            </w:r>
            <w:r w:rsidRPr="00647F20">
              <w:rPr>
                <w:color w:val="000000"/>
                <w:spacing w:val="-6"/>
                <w:sz w:val="21"/>
                <w:szCs w:val="21"/>
              </w:rPr>
              <w:t>IV кварталы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F28" w:rsidRPr="00647F20" w:rsidRDefault="002F5F28" w:rsidP="00D673D8">
            <w:pPr>
              <w:jc w:val="center"/>
              <w:rPr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</w:tr>
      <w:tr w:rsidR="002F5F28" w:rsidRPr="00647F20" w:rsidTr="00647F20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28" w:rsidRPr="00647F20" w:rsidRDefault="002F5F28" w:rsidP="00647F20">
            <w:pPr>
              <w:ind w:left="-80" w:right="33"/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28" w:rsidRPr="00647F20" w:rsidRDefault="002F5F28" w:rsidP="00647F20">
            <w:pPr>
              <w:rPr>
                <w:bCs/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ВСЕГО по перечню: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28" w:rsidRPr="00647F20" w:rsidRDefault="002F5F28" w:rsidP="00647F20">
            <w:pPr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28" w:rsidRPr="00647F20" w:rsidRDefault="002F5F28" w:rsidP="00D673D8">
            <w:pPr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5F28" w:rsidRPr="00647F20" w:rsidRDefault="002F5F28" w:rsidP="00D673D8">
            <w:pPr>
              <w:rPr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color w:val="000000"/>
                <w:spacing w:val="-6"/>
                <w:sz w:val="21"/>
                <w:szCs w:val="21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5F28" w:rsidRPr="00647F20" w:rsidRDefault="002F5F28" w:rsidP="00D673D8">
            <w:pPr>
              <w:jc w:val="center"/>
              <w:rPr>
                <w:bCs/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F5F28" w:rsidRPr="00647F20" w:rsidRDefault="002F5F28" w:rsidP="00D673D8">
            <w:pPr>
              <w:jc w:val="center"/>
              <w:rPr>
                <w:bCs/>
                <w:i/>
                <w:color w:val="000000"/>
                <w:spacing w:val="-6"/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5F28" w:rsidRPr="00647F20" w:rsidRDefault="002F5F28" w:rsidP="00D673D8">
            <w:pPr>
              <w:jc w:val="center"/>
              <w:rPr>
                <w:sz w:val="21"/>
                <w:szCs w:val="21"/>
              </w:rPr>
            </w:pPr>
            <w:r w:rsidRPr="00647F20">
              <w:rPr>
                <w:spacing w:val="-6"/>
                <w:sz w:val="21"/>
                <w:szCs w:val="21"/>
              </w:rPr>
              <w:t>0,0</w:t>
            </w:r>
          </w:p>
        </w:tc>
      </w:tr>
    </w:tbl>
    <w:p w:rsidR="002F5F28" w:rsidRPr="00647F20" w:rsidRDefault="002F5F28" w:rsidP="002F5F28">
      <w:pPr>
        <w:tabs>
          <w:tab w:val="left" w:pos="284"/>
        </w:tabs>
        <w:rPr>
          <w:b/>
          <w:color w:val="000000"/>
          <w:sz w:val="24"/>
          <w:szCs w:val="24"/>
        </w:rPr>
      </w:pPr>
    </w:p>
    <w:p w:rsidR="00724E8B" w:rsidRPr="00647F20" w:rsidRDefault="00724E8B" w:rsidP="00724E8B">
      <w:pPr>
        <w:tabs>
          <w:tab w:val="left" w:pos="284"/>
        </w:tabs>
        <w:rPr>
          <w:b/>
          <w:color w:val="000000"/>
          <w:sz w:val="24"/>
          <w:szCs w:val="24"/>
        </w:rPr>
      </w:pPr>
    </w:p>
    <w:p w:rsidR="00570BF9" w:rsidRPr="00647F20" w:rsidRDefault="00724E8B" w:rsidP="00724E8B">
      <w:pPr>
        <w:tabs>
          <w:tab w:val="left" w:pos="8364"/>
        </w:tabs>
        <w:jc w:val="center"/>
        <w:rPr>
          <w:sz w:val="24"/>
          <w:szCs w:val="24"/>
        </w:rPr>
      </w:pPr>
      <w:r w:rsidRPr="00647F20">
        <w:rPr>
          <w:sz w:val="24"/>
          <w:szCs w:val="24"/>
        </w:rPr>
        <w:t>_______________</w:t>
      </w:r>
    </w:p>
    <w:sectPr w:rsidR="00570BF9" w:rsidRPr="00647F20" w:rsidSect="00724E8B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9"/>
    <w:rsid w:val="000040B6"/>
    <w:rsid w:val="000A5B72"/>
    <w:rsid w:val="000B222C"/>
    <w:rsid w:val="000E3FA7"/>
    <w:rsid w:val="000F0D05"/>
    <w:rsid w:val="000F0DFA"/>
    <w:rsid w:val="00234552"/>
    <w:rsid w:val="002F5F28"/>
    <w:rsid w:val="003178B3"/>
    <w:rsid w:val="003639F8"/>
    <w:rsid w:val="00416269"/>
    <w:rsid w:val="00431751"/>
    <w:rsid w:val="004662D7"/>
    <w:rsid w:val="004C7C24"/>
    <w:rsid w:val="00533CAF"/>
    <w:rsid w:val="00560159"/>
    <w:rsid w:val="00570BF9"/>
    <w:rsid w:val="00594965"/>
    <w:rsid w:val="005972EC"/>
    <w:rsid w:val="00647F20"/>
    <w:rsid w:val="006670B7"/>
    <w:rsid w:val="00667CCB"/>
    <w:rsid w:val="006B3DB3"/>
    <w:rsid w:val="006C15B0"/>
    <w:rsid w:val="006D447E"/>
    <w:rsid w:val="006E275E"/>
    <w:rsid w:val="00724E8B"/>
    <w:rsid w:val="00746CFF"/>
    <w:rsid w:val="00756C12"/>
    <w:rsid w:val="00764C2B"/>
    <w:rsid w:val="0077212F"/>
    <w:rsid w:val="00784096"/>
    <w:rsid w:val="00785C32"/>
    <w:rsid w:val="007D0CB6"/>
    <w:rsid w:val="007D5B7E"/>
    <w:rsid w:val="008305EA"/>
    <w:rsid w:val="00850E74"/>
    <w:rsid w:val="008B3E14"/>
    <w:rsid w:val="008E0D4B"/>
    <w:rsid w:val="008E0D87"/>
    <w:rsid w:val="009552EA"/>
    <w:rsid w:val="009621CA"/>
    <w:rsid w:val="00966E27"/>
    <w:rsid w:val="00987D64"/>
    <w:rsid w:val="00996E78"/>
    <w:rsid w:val="009A60A4"/>
    <w:rsid w:val="009E34A9"/>
    <w:rsid w:val="00A67CEE"/>
    <w:rsid w:val="00AC31D4"/>
    <w:rsid w:val="00AD3356"/>
    <w:rsid w:val="00AF6E37"/>
    <w:rsid w:val="00B200A9"/>
    <w:rsid w:val="00BB5891"/>
    <w:rsid w:val="00BC15BB"/>
    <w:rsid w:val="00C62F37"/>
    <w:rsid w:val="00C7335B"/>
    <w:rsid w:val="00C73AB7"/>
    <w:rsid w:val="00C90473"/>
    <w:rsid w:val="00CB76D8"/>
    <w:rsid w:val="00D16156"/>
    <w:rsid w:val="00D172CD"/>
    <w:rsid w:val="00D42987"/>
    <w:rsid w:val="00D85177"/>
    <w:rsid w:val="00D96838"/>
    <w:rsid w:val="00DD5A16"/>
    <w:rsid w:val="00DE0759"/>
    <w:rsid w:val="00E23214"/>
    <w:rsid w:val="00E34CE0"/>
    <w:rsid w:val="00E707E5"/>
    <w:rsid w:val="00E90521"/>
    <w:rsid w:val="00EB3DEE"/>
    <w:rsid w:val="00EB5CF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2018-02-01T13:15:00Z</cp:lastPrinted>
  <dcterms:created xsi:type="dcterms:W3CDTF">2018-02-05T07:48:00Z</dcterms:created>
  <dcterms:modified xsi:type="dcterms:W3CDTF">2018-02-05T07:48:00Z</dcterms:modified>
</cp:coreProperties>
</file>